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908"/>
        <w:gridCol w:w="2886"/>
        <w:gridCol w:w="2902"/>
      </w:tblGrid>
      <w:tr w:rsidR="00714BF8" w:rsidRPr="00A3015E" w:rsidTr="00714BF8">
        <w:tc>
          <w:tcPr>
            <w:tcW w:w="2908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val="es-ES" w:eastAsia="fr-FR"/>
              </w:rPr>
            </w:pPr>
            <w:r w:rsidRPr="00A3015E">
              <w:rPr>
                <w:rFonts w:eastAsia="Times New Roman" w:cstheme="minorHAnsi"/>
                <w:b/>
                <w:bCs/>
                <w:lang w:val="es-ES" w:eastAsia="fr-FR"/>
              </w:rPr>
              <w:t>Léxico del patriotismo</w:t>
            </w:r>
          </w:p>
        </w:tc>
        <w:tc>
          <w:tcPr>
            <w:tcW w:w="2886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val="es-ES" w:eastAsia="fr-FR"/>
              </w:rPr>
            </w:pPr>
            <w:r w:rsidRPr="00A3015E">
              <w:rPr>
                <w:rFonts w:eastAsia="Times New Roman" w:cstheme="minorHAnsi"/>
                <w:b/>
                <w:bCs/>
                <w:lang w:val="es-ES" w:eastAsia="fr-FR"/>
              </w:rPr>
              <w:t>Léxico de la guerra</w:t>
            </w:r>
          </w:p>
        </w:tc>
        <w:tc>
          <w:tcPr>
            <w:tcW w:w="2902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  <w:r w:rsidRPr="00A3015E">
              <w:rPr>
                <w:rFonts w:eastAsia="Times New Roman" w:cstheme="minorHAnsi"/>
                <w:b/>
                <w:bCs/>
                <w:lang w:val="es-ES" w:eastAsia="fr-FR"/>
              </w:rPr>
              <w:t>Léxico de las emociones / cualidades</w:t>
            </w:r>
          </w:p>
        </w:tc>
      </w:tr>
      <w:tr w:rsidR="00714BF8" w:rsidRPr="00A3015E" w:rsidTr="00714BF8">
        <w:tc>
          <w:tcPr>
            <w:tcW w:w="2908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886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902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</w:tr>
      <w:tr w:rsidR="00714BF8" w:rsidRPr="00A3015E" w:rsidTr="00714BF8">
        <w:tc>
          <w:tcPr>
            <w:tcW w:w="2908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lang w:val="es-ES" w:eastAsia="fr-FR"/>
              </w:rPr>
            </w:pPr>
          </w:p>
        </w:tc>
        <w:tc>
          <w:tcPr>
            <w:tcW w:w="2886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902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</w:tr>
      <w:tr w:rsidR="00714BF8" w:rsidRPr="00A3015E" w:rsidTr="00714BF8">
        <w:tc>
          <w:tcPr>
            <w:tcW w:w="2908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886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902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</w:tr>
      <w:tr w:rsidR="00714BF8" w:rsidRPr="00A3015E" w:rsidTr="00714BF8">
        <w:tc>
          <w:tcPr>
            <w:tcW w:w="2908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886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902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</w:tr>
      <w:tr w:rsidR="00714BF8" w:rsidRPr="00A3015E" w:rsidTr="00714BF8">
        <w:tc>
          <w:tcPr>
            <w:tcW w:w="2908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886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902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</w:tr>
      <w:tr w:rsidR="00714BF8" w:rsidRPr="00A3015E" w:rsidTr="00714BF8">
        <w:tc>
          <w:tcPr>
            <w:tcW w:w="2908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886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902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</w:tr>
      <w:tr w:rsidR="00714BF8" w:rsidRPr="00A3015E" w:rsidTr="00714BF8">
        <w:tc>
          <w:tcPr>
            <w:tcW w:w="2908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val="es-ES" w:eastAsia="fr-FR"/>
              </w:rPr>
            </w:pPr>
          </w:p>
        </w:tc>
        <w:tc>
          <w:tcPr>
            <w:tcW w:w="2886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  <w:tc>
          <w:tcPr>
            <w:tcW w:w="2902" w:type="dxa"/>
          </w:tcPr>
          <w:p w:rsidR="00714BF8" w:rsidRPr="00A3015E" w:rsidRDefault="00714BF8" w:rsidP="00A36354">
            <w:pPr>
              <w:spacing w:before="100" w:beforeAutospacing="1" w:after="100" w:afterAutospacing="1"/>
              <w:rPr>
                <w:rFonts w:eastAsia="Times New Roman" w:cstheme="minorHAnsi"/>
                <w:lang w:val="es-ES" w:eastAsia="fr-FR"/>
              </w:rPr>
            </w:pPr>
          </w:p>
        </w:tc>
      </w:tr>
    </w:tbl>
    <w:p w:rsidR="00A3015E" w:rsidRPr="00A3015E" w:rsidRDefault="00A3015E" w:rsidP="00A3015E">
      <w:pPr>
        <w:pStyle w:val="NormalWeb"/>
        <w:rPr>
          <w:rFonts w:asciiTheme="minorHAnsi" w:hAnsiTheme="minorHAnsi" w:cstheme="minorHAnsi"/>
          <w:lang w:val="es-ES"/>
        </w:rPr>
      </w:pPr>
      <w:r w:rsidRPr="00A3015E">
        <w:rPr>
          <w:rFonts w:asciiTheme="minorHAnsi" w:hAnsiTheme="minorHAnsi" w:cstheme="minorHAnsi"/>
          <w:lang w:val="es-ES"/>
        </w:rPr>
        <w:t>la patria</w:t>
      </w:r>
      <w:r w:rsidRPr="00A3015E">
        <w:rPr>
          <w:rFonts w:asciiTheme="minorHAnsi" w:hAnsiTheme="minorHAnsi" w:cstheme="minorHAnsi"/>
          <w:lang w:val="es-ES"/>
        </w:rPr>
        <w:br/>
        <w:t>los soldados</w:t>
      </w:r>
      <w:r w:rsidRPr="00A3015E">
        <w:rPr>
          <w:rFonts w:asciiTheme="minorHAnsi" w:hAnsiTheme="minorHAnsi" w:cstheme="minorHAnsi"/>
          <w:lang w:val="es-ES"/>
        </w:rPr>
        <w:br/>
        <w:t>serena</w:t>
      </w:r>
      <w:r w:rsidRPr="00A3015E">
        <w:rPr>
          <w:rFonts w:asciiTheme="minorHAnsi" w:hAnsiTheme="minorHAnsi" w:cstheme="minorHAnsi"/>
          <w:lang w:val="es-ES"/>
        </w:rPr>
        <w:t>, sereno</w:t>
      </w:r>
      <w:r w:rsidRPr="00A3015E">
        <w:rPr>
          <w:rFonts w:asciiTheme="minorHAnsi" w:hAnsiTheme="minorHAnsi" w:cstheme="minorHAnsi"/>
          <w:lang w:val="es-ES"/>
        </w:rPr>
        <w:br/>
        <w:t>un himno</w:t>
      </w:r>
      <w:r w:rsidRPr="00A3015E">
        <w:rPr>
          <w:rFonts w:asciiTheme="minorHAnsi" w:hAnsiTheme="minorHAnsi" w:cstheme="minorHAnsi"/>
          <w:lang w:val="es-ES"/>
        </w:rPr>
        <w:br/>
        <w:t>un teniente coronel</w:t>
      </w:r>
      <w:r w:rsidRPr="00A3015E">
        <w:rPr>
          <w:rFonts w:asciiTheme="minorHAnsi" w:hAnsiTheme="minorHAnsi" w:cstheme="minorHAnsi"/>
          <w:lang w:val="es-ES"/>
        </w:rPr>
        <w:br/>
        <w:t>alegres</w:t>
      </w:r>
      <w:r w:rsidRPr="00A3015E">
        <w:rPr>
          <w:rFonts w:asciiTheme="minorHAnsi" w:hAnsiTheme="minorHAnsi" w:cstheme="minorHAnsi"/>
          <w:lang w:val="es-ES"/>
        </w:rPr>
        <w:br/>
        <w:t>la lid</w:t>
      </w:r>
      <w:r w:rsidRPr="00A3015E">
        <w:rPr>
          <w:rFonts w:asciiTheme="minorHAnsi" w:hAnsiTheme="minorHAnsi" w:cstheme="minorHAnsi"/>
          <w:lang w:val="es-ES"/>
        </w:rPr>
        <w:br/>
        <w:t>valientes</w:t>
      </w:r>
      <w:r w:rsidRPr="00A3015E">
        <w:rPr>
          <w:rFonts w:asciiTheme="minorHAnsi" w:hAnsiTheme="minorHAnsi" w:cstheme="minorHAnsi"/>
          <w:lang w:val="es-ES"/>
        </w:rPr>
        <w:br/>
        <w:t>la libertad</w:t>
      </w:r>
      <w:r w:rsidRPr="00A3015E">
        <w:rPr>
          <w:rFonts w:asciiTheme="minorHAnsi" w:hAnsiTheme="minorHAnsi" w:cstheme="minorHAnsi"/>
          <w:lang w:val="es-ES"/>
        </w:rPr>
        <w:br/>
        <w:t>la lucha</w:t>
      </w:r>
      <w:r w:rsidRPr="00A3015E">
        <w:rPr>
          <w:rFonts w:asciiTheme="minorHAnsi" w:hAnsiTheme="minorHAnsi" w:cstheme="minorHAnsi"/>
          <w:lang w:val="es-ES"/>
        </w:rPr>
        <w:br/>
        <w:t>osada</w:t>
      </w:r>
      <w:r w:rsidRPr="00A3015E">
        <w:rPr>
          <w:rFonts w:asciiTheme="minorHAnsi" w:hAnsiTheme="minorHAnsi" w:cstheme="minorHAnsi"/>
          <w:lang w:val="es-ES"/>
        </w:rPr>
        <w:t>, osado</w:t>
      </w:r>
      <w:r w:rsidRPr="00A3015E">
        <w:rPr>
          <w:rFonts w:asciiTheme="minorHAnsi" w:hAnsiTheme="minorHAnsi" w:cstheme="minorHAnsi"/>
          <w:lang w:val="es-ES"/>
        </w:rPr>
        <w:br/>
        <w:t>la unidad</w:t>
      </w:r>
      <w:r w:rsidRPr="00A3015E">
        <w:rPr>
          <w:rFonts w:asciiTheme="minorHAnsi" w:hAnsiTheme="minorHAnsi" w:cstheme="minorHAnsi"/>
          <w:lang w:val="es-ES"/>
        </w:rPr>
        <w:br/>
        <w:t>vencer</w:t>
      </w:r>
      <w:r w:rsidRPr="00A3015E">
        <w:rPr>
          <w:rFonts w:asciiTheme="minorHAnsi" w:hAnsiTheme="minorHAnsi" w:cstheme="minorHAnsi"/>
          <w:lang w:val="es-ES"/>
        </w:rPr>
        <w:br/>
        <w:t>la memoria</w:t>
      </w:r>
      <w:r w:rsidRPr="00A3015E">
        <w:rPr>
          <w:rFonts w:asciiTheme="minorHAnsi" w:hAnsiTheme="minorHAnsi" w:cstheme="minorHAnsi"/>
          <w:lang w:val="es-ES"/>
        </w:rPr>
        <w:br/>
        <w:t>morir</w:t>
      </w:r>
      <w:r w:rsidRPr="00A3015E">
        <w:rPr>
          <w:rFonts w:asciiTheme="minorHAnsi" w:hAnsiTheme="minorHAnsi" w:cstheme="minorHAnsi"/>
          <w:lang w:val="es-ES"/>
        </w:rPr>
        <w:br/>
        <w:t>los hijos del Cid</w:t>
      </w:r>
      <w:r w:rsidRPr="00A3015E">
        <w:rPr>
          <w:rFonts w:asciiTheme="minorHAnsi" w:hAnsiTheme="minorHAnsi" w:cstheme="minorHAnsi"/>
          <w:lang w:val="es-ES"/>
        </w:rPr>
        <w:br/>
      </w:r>
      <w:r w:rsidRPr="00A3015E">
        <w:rPr>
          <w:rFonts w:asciiTheme="minorHAnsi" w:hAnsiTheme="minorHAnsi" w:cstheme="minorHAnsi"/>
          <w:lang w:val="es-ES"/>
        </w:rPr>
        <w:t>una espada</w:t>
      </w:r>
    </w:p>
    <w:p w:rsidR="00714BF8" w:rsidRPr="00A3015E" w:rsidRDefault="00714BF8" w:rsidP="00714BF8">
      <w:pPr>
        <w:spacing w:before="100" w:beforeAutospacing="1" w:after="100" w:afterAutospacing="1"/>
        <w:ind w:left="360"/>
        <w:rPr>
          <w:rFonts w:eastAsia="Times New Roman" w:cstheme="minorHAnsi"/>
          <w:b/>
          <w:bCs/>
          <w:lang w:val="es-ES" w:eastAsia="fr-FR"/>
        </w:rPr>
      </w:pPr>
      <w:bookmarkStart w:id="0" w:name="_GoBack"/>
      <w:bookmarkEnd w:id="0"/>
    </w:p>
    <w:p w:rsidR="0059093F" w:rsidRPr="00A3015E" w:rsidRDefault="0059093F" w:rsidP="00714BF8">
      <w:pPr>
        <w:rPr>
          <w:rFonts w:cstheme="minorHAnsi"/>
          <w:lang w:val="es-ES"/>
        </w:rPr>
      </w:pPr>
    </w:p>
    <w:sectPr w:rsidR="0059093F" w:rsidRPr="00A3015E" w:rsidSect="00C878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F1B"/>
    <w:multiLevelType w:val="multilevel"/>
    <w:tmpl w:val="4090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96712"/>
    <w:multiLevelType w:val="multilevel"/>
    <w:tmpl w:val="BA1A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81CF1"/>
    <w:multiLevelType w:val="multilevel"/>
    <w:tmpl w:val="206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A5CDE"/>
    <w:multiLevelType w:val="hybridMultilevel"/>
    <w:tmpl w:val="E9F4C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F8"/>
    <w:rsid w:val="00017482"/>
    <w:rsid w:val="0002180C"/>
    <w:rsid w:val="00043BCA"/>
    <w:rsid w:val="0006319E"/>
    <w:rsid w:val="00081561"/>
    <w:rsid w:val="000838A5"/>
    <w:rsid w:val="000A1113"/>
    <w:rsid w:val="000A4025"/>
    <w:rsid w:val="000B47B0"/>
    <w:rsid w:val="000B62E1"/>
    <w:rsid w:val="000C4D21"/>
    <w:rsid w:val="000D394C"/>
    <w:rsid w:val="000E4FF7"/>
    <w:rsid w:val="000F5467"/>
    <w:rsid w:val="000F57E7"/>
    <w:rsid w:val="00100313"/>
    <w:rsid w:val="001465E6"/>
    <w:rsid w:val="001578D9"/>
    <w:rsid w:val="00171F5F"/>
    <w:rsid w:val="001A326A"/>
    <w:rsid w:val="001C0D59"/>
    <w:rsid w:val="001C7E1D"/>
    <w:rsid w:val="001D1CF2"/>
    <w:rsid w:val="001E7FFE"/>
    <w:rsid w:val="00205206"/>
    <w:rsid w:val="00227B92"/>
    <w:rsid w:val="00254070"/>
    <w:rsid w:val="00280743"/>
    <w:rsid w:val="00287F27"/>
    <w:rsid w:val="002A1F47"/>
    <w:rsid w:val="002A79C4"/>
    <w:rsid w:val="002B095E"/>
    <w:rsid w:val="002B447F"/>
    <w:rsid w:val="0030404F"/>
    <w:rsid w:val="00327BE6"/>
    <w:rsid w:val="00360647"/>
    <w:rsid w:val="003807BF"/>
    <w:rsid w:val="003810DC"/>
    <w:rsid w:val="003919F2"/>
    <w:rsid w:val="003A044F"/>
    <w:rsid w:val="003B339E"/>
    <w:rsid w:val="003E3A0C"/>
    <w:rsid w:val="003F4919"/>
    <w:rsid w:val="00432D43"/>
    <w:rsid w:val="00434916"/>
    <w:rsid w:val="004424C2"/>
    <w:rsid w:val="00444632"/>
    <w:rsid w:val="00450961"/>
    <w:rsid w:val="00466AA4"/>
    <w:rsid w:val="00475197"/>
    <w:rsid w:val="004A0FA9"/>
    <w:rsid w:val="004A4D41"/>
    <w:rsid w:val="004C0D99"/>
    <w:rsid w:val="004F46F2"/>
    <w:rsid w:val="00513550"/>
    <w:rsid w:val="005317F9"/>
    <w:rsid w:val="005321B9"/>
    <w:rsid w:val="0053520C"/>
    <w:rsid w:val="005868E3"/>
    <w:rsid w:val="0059093F"/>
    <w:rsid w:val="005D33BF"/>
    <w:rsid w:val="005F4D45"/>
    <w:rsid w:val="005F52B1"/>
    <w:rsid w:val="006230C8"/>
    <w:rsid w:val="006253CC"/>
    <w:rsid w:val="0062746B"/>
    <w:rsid w:val="006432AE"/>
    <w:rsid w:val="006861BD"/>
    <w:rsid w:val="00692C02"/>
    <w:rsid w:val="006C385F"/>
    <w:rsid w:val="006D2D69"/>
    <w:rsid w:val="006D30C6"/>
    <w:rsid w:val="006D3367"/>
    <w:rsid w:val="006E045E"/>
    <w:rsid w:val="006E6292"/>
    <w:rsid w:val="00703AD2"/>
    <w:rsid w:val="0070608D"/>
    <w:rsid w:val="00712278"/>
    <w:rsid w:val="00714BF8"/>
    <w:rsid w:val="0074303E"/>
    <w:rsid w:val="00761525"/>
    <w:rsid w:val="00765427"/>
    <w:rsid w:val="007A3D50"/>
    <w:rsid w:val="007B087C"/>
    <w:rsid w:val="007B5170"/>
    <w:rsid w:val="007E3283"/>
    <w:rsid w:val="007F639C"/>
    <w:rsid w:val="00846B27"/>
    <w:rsid w:val="00864DF8"/>
    <w:rsid w:val="00887065"/>
    <w:rsid w:val="008B4307"/>
    <w:rsid w:val="008C411A"/>
    <w:rsid w:val="00904D9E"/>
    <w:rsid w:val="009113BB"/>
    <w:rsid w:val="00935104"/>
    <w:rsid w:val="00937B29"/>
    <w:rsid w:val="00951427"/>
    <w:rsid w:val="00952FB0"/>
    <w:rsid w:val="009657B7"/>
    <w:rsid w:val="00967358"/>
    <w:rsid w:val="00970E13"/>
    <w:rsid w:val="00983F9B"/>
    <w:rsid w:val="00986D02"/>
    <w:rsid w:val="00987364"/>
    <w:rsid w:val="009B4B5E"/>
    <w:rsid w:val="009B6C13"/>
    <w:rsid w:val="009E6C59"/>
    <w:rsid w:val="009F5038"/>
    <w:rsid w:val="00A3015E"/>
    <w:rsid w:val="00A34D27"/>
    <w:rsid w:val="00A37A37"/>
    <w:rsid w:val="00A8596A"/>
    <w:rsid w:val="00A9681B"/>
    <w:rsid w:val="00AA7F59"/>
    <w:rsid w:val="00AB42A9"/>
    <w:rsid w:val="00AB7D68"/>
    <w:rsid w:val="00AD224B"/>
    <w:rsid w:val="00AD2C7C"/>
    <w:rsid w:val="00AE4268"/>
    <w:rsid w:val="00AF38E6"/>
    <w:rsid w:val="00B00A1B"/>
    <w:rsid w:val="00B05F08"/>
    <w:rsid w:val="00B17175"/>
    <w:rsid w:val="00B255E1"/>
    <w:rsid w:val="00B56B9A"/>
    <w:rsid w:val="00B97F09"/>
    <w:rsid w:val="00BB0980"/>
    <w:rsid w:val="00BF387D"/>
    <w:rsid w:val="00BF462E"/>
    <w:rsid w:val="00C323AB"/>
    <w:rsid w:val="00C61067"/>
    <w:rsid w:val="00C61E7D"/>
    <w:rsid w:val="00C75173"/>
    <w:rsid w:val="00C77148"/>
    <w:rsid w:val="00C878E2"/>
    <w:rsid w:val="00CD32AD"/>
    <w:rsid w:val="00CE0EC0"/>
    <w:rsid w:val="00CF6587"/>
    <w:rsid w:val="00D05F8A"/>
    <w:rsid w:val="00D21240"/>
    <w:rsid w:val="00D25A34"/>
    <w:rsid w:val="00D308B5"/>
    <w:rsid w:val="00D760EA"/>
    <w:rsid w:val="00D92FCC"/>
    <w:rsid w:val="00DA0C46"/>
    <w:rsid w:val="00DB2C56"/>
    <w:rsid w:val="00DC301C"/>
    <w:rsid w:val="00DF4DDC"/>
    <w:rsid w:val="00E15411"/>
    <w:rsid w:val="00E42577"/>
    <w:rsid w:val="00E67AD6"/>
    <w:rsid w:val="00E753C1"/>
    <w:rsid w:val="00E83612"/>
    <w:rsid w:val="00E9027E"/>
    <w:rsid w:val="00E937ED"/>
    <w:rsid w:val="00F01DC0"/>
    <w:rsid w:val="00F1421D"/>
    <w:rsid w:val="00F1547F"/>
    <w:rsid w:val="00F221C0"/>
    <w:rsid w:val="00F30C3E"/>
    <w:rsid w:val="00F64D84"/>
    <w:rsid w:val="00F658CE"/>
    <w:rsid w:val="00F71B4B"/>
    <w:rsid w:val="00F87DB6"/>
    <w:rsid w:val="00F9010A"/>
    <w:rsid w:val="00FC5288"/>
    <w:rsid w:val="00F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C477C2"/>
  <w15:chartTrackingRefBased/>
  <w15:docId w15:val="{2B1E99D7-40B8-B34D-9447-FC70C4DF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6253CC"/>
    <w:rPr>
      <w:i/>
      <w:iCs/>
    </w:rPr>
  </w:style>
  <w:style w:type="character" w:styleId="lev">
    <w:name w:val="Strong"/>
    <w:basedOn w:val="Policepardfaut"/>
    <w:uiPriority w:val="22"/>
    <w:qFormat/>
    <w:rsid w:val="0071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4B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14BF8"/>
    <w:pPr>
      <w:ind w:left="720"/>
      <w:contextualSpacing/>
    </w:pPr>
  </w:style>
  <w:style w:type="table" w:styleId="Grilledutableau">
    <w:name w:val="Table Grid"/>
    <w:basedOn w:val="TableauNormal"/>
    <w:uiPriority w:val="39"/>
    <w:rsid w:val="00714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2025-07-28T14:20:00Z</dcterms:created>
  <dcterms:modified xsi:type="dcterms:W3CDTF">2025-07-28T14:22:00Z</dcterms:modified>
</cp:coreProperties>
</file>